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6AA5" w14:textId="1CCDC203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What’s for dinner tonight? I have a delicious recipe for Chili-Roasted Salmon and Veggies to share with you that’s quick, satisfying and might be just the perfect recipe to cook up for dinner tonight.</w:t>
      </w:r>
    </w:p>
    <w:p w14:paraId="1C98BB51" w14:textId="77777777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4F7EF38A" w14:textId="6354618A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The best dinners to fuel your fitness results are a combination of fresh, fiber-rich vegetables and quality protein, like this Salmon and Veggie dish. Enjoy!</w:t>
      </w:r>
    </w:p>
    <w:p w14:paraId="372EE32B" w14:textId="77777777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5451C66E" w14:textId="77777777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4</w:t>
      </w:r>
    </w:p>
    <w:p w14:paraId="2A7E1B36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¼ cup fresh lime juice</w:t>
      </w:r>
    </w:p>
    <w:p w14:paraId="03DBAB81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teaspoon minced garlic</w:t>
      </w:r>
    </w:p>
    <w:p w14:paraId="327B7EF7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chili powder</w:t>
      </w:r>
    </w:p>
    <w:p w14:paraId="072F068D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ground cumin</w:t>
      </w:r>
    </w:p>
    <w:p w14:paraId="481400FA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olive oil, divided</w:t>
      </w:r>
    </w:p>
    <w:p w14:paraId="670B3A55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4 (5-oz) salmon fillets</w:t>
      </w:r>
    </w:p>
    <w:p w14:paraId="22C3A322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2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zucchini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>, sliced into half moons</w:t>
      </w:r>
    </w:p>
    <w:p w14:paraId="7CF2412F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yellow bell pepper, thinly sliced</w:t>
      </w:r>
    </w:p>
    <w:p w14:paraId="1660B1CF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red bell pepper, thinly sliced</w:t>
      </w:r>
    </w:p>
    <w:p w14:paraId="4FFB50C3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poblano pepper, thinly sliced</w:t>
      </w:r>
    </w:p>
    <w:p w14:paraId="36C77ED3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small red onion, thinly sliced</w:t>
      </w:r>
    </w:p>
    <w:p w14:paraId="1EE0845C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sea salt</w:t>
      </w:r>
    </w:p>
    <w:p w14:paraId="603646DF" w14:textId="6220C989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black pepper</w:t>
      </w:r>
    </w:p>
    <w:p w14:paraId="619656B0" w14:textId="77777777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1D49BBD8" w14:textId="2A56DE2E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For the Creamy Mustard Sauce:</w:t>
      </w:r>
    </w:p>
    <w:p w14:paraId="40A57D25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2 Tablespoons coconut cream</w:t>
      </w:r>
    </w:p>
    <w:p w14:paraId="0155CACE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Dijon mustard</w:t>
      </w:r>
    </w:p>
    <w:p w14:paraId="342D330D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teaspoon fresh lemon juice</w:t>
      </w:r>
    </w:p>
    <w:p w14:paraId="0DEE411F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fresh chives, minced</w:t>
      </w:r>
    </w:p>
    <w:p w14:paraId="5B56DB76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1/8 teaspoon sea salt</w:t>
      </w:r>
    </w:p>
    <w:p w14:paraId="1B8A3E31" w14:textId="77777777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1/8 teaspoon black pepper</w:t>
      </w:r>
    </w:p>
    <w:p w14:paraId="30B81759" w14:textId="3930ADD9" w:rsidR="00B52232" w:rsidRDefault="00B52232" w:rsidP="00B52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teaspoon water</w:t>
      </w:r>
    </w:p>
    <w:p w14:paraId="5FB63B68" w14:textId="77777777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3"/>
          <w:szCs w:val="23"/>
        </w:rPr>
      </w:pPr>
    </w:p>
    <w:p w14:paraId="21648EEB" w14:textId="2180A7E8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29CBA231" w14:textId="0588C91A" w:rsidR="00B52232" w:rsidRDefault="00B52232" w:rsidP="00B522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Preheat the oven to 425 degrees F. Lightly grease 2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large rimmed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baking pans with olive oil. Arrange the salmon fillets on one of the pans and generously season with salt and pepper.</w:t>
      </w:r>
    </w:p>
    <w:p w14:paraId="0419FCF5" w14:textId="5F06D433" w:rsidR="00B52232" w:rsidRDefault="00B52232" w:rsidP="00B522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a small bowl combine the lime juice, garlic, chili powder, cumin and 1 teaspoon of the olive oil. Pour half of the spice mixture over the tops of the salmon fillets.</w:t>
      </w:r>
    </w:p>
    <w:p w14:paraId="7409FD98" w14:textId="53C6C091" w:rsidR="00B52232" w:rsidRDefault="00B52232" w:rsidP="00B522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In a medium bowl toss the zucchini, bell peppers, poblano pepper and red onion with the remaining 2 </w:t>
      </w:r>
      <w:r>
        <w:rPr>
          <w:rFonts w:ascii="Helvetica Neue" w:hAnsi="Helvetica Neue"/>
          <w:color w:val="000000"/>
          <w:sz w:val="23"/>
          <w:szCs w:val="23"/>
        </w:rPr>
        <w:t>tsp</w:t>
      </w:r>
      <w:r>
        <w:rPr>
          <w:rFonts w:ascii="Helvetica Neue" w:hAnsi="Helvetica Neue"/>
          <w:color w:val="000000"/>
          <w:sz w:val="23"/>
          <w:szCs w:val="23"/>
        </w:rPr>
        <w:t xml:space="preserve"> of olive oil and with the remaining spice mixture. Spread the veggies over the remaining pan and generously season with salt and pepper.</w:t>
      </w:r>
    </w:p>
    <w:p w14:paraId="3E52B212" w14:textId="610FCC74" w:rsidR="00B52232" w:rsidRDefault="00B52232" w:rsidP="00B522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Place both pans in the preheated oven for 20-30 minutes, until the salmon is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flaky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and the veggies are tender. Mix the mustard sauce ingredients in a small bowl and serve over the salmon. Enjoy!</w:t>
      </w:r>
    </w:p>
    <w:p w14:paraId="36236FA8" w14:textId="77777777" w:rsid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0C9C14E6" w14:textId="0AD64DB3" w:rsidR="00EC3A75" w:rsidRPr="00B52232" w:rsidRDefault="00B52232" w:rsidP="00B5223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572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26g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8g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sugar,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30mg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8g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61g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sectPr w:rsidR="00EC3A75" w:rsidRPr="00B52232" w:rsidSect="00B52232">
      <w:headerReference w:type="default" r:id="rId7"/>
      <w:pgSz w:w="12240" w:h="15840"/>
      <w:pgMar w:top="1251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EE8E" w14:textId="77777777" w:rsidR="0037379F" w:rsidRDefault="0037379F" w:rsidP="00B52232">
      <w:r>
        <w:separator/>
      </w:r>
    </w:p>
  </w:endnote>
  <w:endnote w:type="continuationSeparator" w:id="0">
    <w:p w14:paraId="523FB49E" w14:textId="77777777" w:rsidR="0037379F" w:rsidRDefault="0037379F" w:rsidP="00B5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603C" w14:textId="77777777" w:rsidR="0037379F" w:rsidRDefault="0037379F" w:rsidP="00B52232">
      <w:r>
        <w:separator/>
      </w:r>
    </w:p>
  </w:footnote>
  <w:footnote w:type="continuationSeparator" w:id="0">
    <w:p w14:paraId="647E49DD" w14:textId="77777777" w:rsidR="0037379F" w:rsidRDefault="0037379F" w:rsidP="00B5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80B7" w14:textId="74BD7112" w:rsidR="00B52232" w:rsidRPr="00B52232" w:rsidRDefault="00B52232" w:rsidP="00B52232">
    <w:pPr>
      <w:pStyle w:val="Header"/>
      <w:jc w:val="center"/>
      <w:rPr>
        <w:b/>
        <w:bCs/>
        <w:sz w:val="28"/>
        <w:szCs w:val="28"/>
      </w:rPr>
    </w:pPr>
    <w:r w:rsidRPr="00B52232">
      <w:rPr>
        <w:b/>
        <w:bCs/>
        <w:sz w:val="28"/>
        <w:szCs w:val="28"/>
      </w:rPr>
      <w:t>Chili-Roasted Salmon and Veggies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777"/>
    <w:multiLevelType w:val="hybridMultilevel"/>
    <w:tmpl w:val="7EE0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738"/>
    <w:multiLevelType w:val="hybridMultilevel"/>
    <w:tmpl w:val="9EC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317D"/>
    <w:multiLevelType w:val="hybridMultilevel"/>
    <w:tmpl w:val="56C2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2"/>
    <w:rsid w:val="00076B4D"/>
    <w:rsid w:val="003351F3"/>
    <w:rsid w:val="0035396F"/>
    <w:rsid w:val="0037379F"/>
    <w:rsid w:val="006B3C03"/>
    <w:rsid w:val="00710E8E"/>
    <w:rsid w:val="009316A2"/>
    <w:rsid w:val="00B5223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625CF"/>
  <w15:chartTrackingRefBased/>
  <w15:docId w15:val="{1A3D2FA3-14BD-EC44-9B91-ACB44075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32"/>
  </w:style>
  <w:style w:type="paragraph" w:styleId="Footer">
    <w:name w:val="footer"/>
    <w:basedOn w:val="Normal"/>
    <w:link w:val="FooterChar"/>
    <w:uiPriority w:val="99"/>
    <w:unhideWhenUsed/>
    <w:rsid w:val="00B5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32"/>
  </w:style>
  <w:style w:type="paragraph" w:styleId="NormalWeb">
    <w:name w:val="Normal (Web)"/>
    <w:basedOn w:val="Normal"/>
    <w:uiPriority w:val="99"/>
    <w:unhideWhenUsed/>
    <w:rsid w:val="00B522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2021-05-26T17:58:00Z</dcterms:created>
  <dcterms:modified xsi:type="dcterms:W3CDTF">2021-05-26T18:00:00Z</dcterms:modified>
</cp:coreProperties>
</file>